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89DAF29" wp14:editId="0455B029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D35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55F2" w:rsidRPr="00C134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355F2" w:rsidRPr="00C1347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D355F2" w:rsidRPr="00D355F2" w:rsidRDefault="00D355F2" w:rsidP="00D355F2">
      <w:pPr>
        <w:spacing w:before="100" w:beforeAutospacing="1" w:after="100" w:afterAutospacing="1" w:line="240" w:lineRule="auto"/>
        <w:ind w:left="-284" w:right="-6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</w:pPr>
      <w:r w:rsidRPr="00D355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  <w:t xml:space="preserve">«ΘΕΡΜΟΠΥΛΕΙΑ 2017» </w:t>
      </w: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6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</w:pPr>
      <w:r w:rsidRPr="00D355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  <w:t>…η δική μας γιορτή ιστορίας και πολιτισμού!</w:t>
      </w:r>
    </w:p>
    <w:p w:rsidR="00D355F2" w:rsidRPr="00D355F2" w:rsidRDefault="00D355F2" w:rsidP="00D355F2">
      <w:pPr>
        <w:keepNext/>
        <w:keepLines/>
        <w:spacing w:after="0"/>
        <w:ind w:left="-284" w:right="-34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Ο Δήμος Λαμιέων γιορτάζει τα </w:t>
      </w:r>
      <w:r w:rsidRPr="00D355F2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«</w:t>
      </w:r>
      <w:proofErr w:type="spellStart"/>
      <w:r w:rsidRPr="00D355F2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Θερμοπύλεια</w:t>
      </w:r>
      <w:proofErr w:type="spellEnd"/>
      <w:r w:rsidRPr="00D355F2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 2017»</w:t>
      </w: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, τη δική μας γιορτή ιστορίας και πολιτισμού με ένα ενδιαφέρον πρόγραμμα που περιλαμβάνει εκδηλώσεις που θα διαρκέσουν από τις 3 έως τις 24 Σεπτεμβρίου 2017 και στις οποίες συμπεριλαμβάνονται συναυλίες, θεατρικές παραστάσεις, εικαστικά δρώμενα, διαλέξεις, έκθεση φωτογραφίας και επιστημονικές συναντήσεις για τον ιαματικό μας πλούτο. </w:t>
      </w:r>
    </w:p>
    <w:p w:rsidR="00D355F2" w:rsidRPr="00D355F2" w:rsidRDefault="00D355F2" w:rsidP="00D355F2">
      <w:pPr>
        <w:keepNext/>
        <w:keepLines/>
        <w:spacing w:after="0"/>
        <w:ind w:left="-284" w:right="-34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>Μαζί μας σε αυτή την προσπάθεια είναι οι Δήμοι Αλιάρτου</w:t>
      </w:r>
      <w:r w:rsidR="00191DD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</w:t>
      </w: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>-</w:t>
      </w:r>
      <w:r w:rsidR="00191DD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</w:t>
      </w:r>
      <w:proofErr w:type="spellStart"/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>Θεσπιέων</w:t>
      </w:r>
      <w:proofErr w:type="spellEnd"/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>, Ιστιαίας</w:t>
      </w:r>
      <w:r w:rsidR="00191DD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-</w:t>
      </w: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>Αιδηψού</w:t>
      </w:r>
      <w:r w:rsidR="00191DDF">
        <w:rPr>
          <w:rFonts w:ascii="Times New Roman" w:eastAsia="Times New Roman" w:hAnsi="Times New Roman" w:cs="Times New Roman"/>
          <w:sz w:val="28"/>
          <w:szCs w:val="24"/>
          <w:lang w:eastAsia="el-GR"/>
        </w:rPr>
        <w:t>, Δελφών</w:t>
      </w: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και Θηβαίων </w:t>
      </w:r>
      <w:r w:rsidR="00191DDF">
        <w:rPr>
          <w:rFonts w:ascii="Times New Roman" w:eastAsia="Times New Roman" w:hAnsi="Times New Roman" w:cs="Times New Roman"/>
          <w:sz w:val="28"/>
          <w:szCs w:val="24"/>
          <w:lang w:eastAsia="el-GR"/>
        </w:rPr>
        <w:t>-</w:t>
      </w: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Δήμοι άρρηκτα συνδεδεμένοι ιστορικά με τις Θερμοπύλες</w:t>
      </w:r>
      <w:r w:rsidR="00191DD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- </w:t>
      </w: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οι οποίοι βάζουν τη δική τους πολιτιστική πινελιά στα </w:t>
      </w:r>
      <w:r w:rsidR="00191DDF">
        <w:rPr>
          <w:rFonts w:ascii="Times New Roman" w:eastAsia="Times New Roman" w:hAnsi="Times New Roman" w:cs="Times New Roman"/>
          <w:sz w:val="28"/>
          <w:szCs w:val="24"/>
          <w:lang w:eastAsia="el-GR"/>
        </w:rPr>
        <w:t>«</w:t>
      </w:r>
      <w:proofErr w:type="spellStart"/>
      <w:r w:rsidRPr="00191DD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Θερμοπύλεια</w:t>
      </w:r>
      <w:proofErr w:type="spellEnd"/>
      <w:r w:rsidRPr="00191DD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 2017</w:t>
      </w:r>
      <w:r w:rsidR="00191DDF">
        <w:rPr>
          <w:rFonts w:ascii="Times New Roman" w:eastAsia="Times New Roman" w:hAnsi="Times New Roman" w:cs="Times New Roman"/>
          <w:sz w:val="28"/>
          <w:szCs w:val="24"/>
          <w:lang w:eastAsia="el-GR"/>
        </w:rPr>
        <w:t>»</w:t>
      </w: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αλλά και το Δίκτυο Ιαματικών Πηγών Στερεάς Ελλάδας &amp; Θεσσαλίας.</w:t>
      </w:r>
    </w:p>
    <w:p w:rsidR="00D355F2" w:rsidRPr="00D355F2" w:rsidRDefault="00D355F2" w:rsidP="00D355F2">
      <w:pPr>
        <w:ind w:left="-284" w:right="-341"/>
        <w:rPr>
          <w:rFonts w:asciiTheme="minorHAnsi" w:eastAsiaTheme="minorHAnsi" w:hAnsiTheme="minorHAnsi" w:cstheme="minorBidi"/>
          <w:lang w:eastAsia="el-GR"/>
        </w:rPr>
      </w:pP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3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ΘΕΡΜΟΠΥΛΕΙΑ 2017</w:t>
      </w: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341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Πρόγραμμα εκδηλώσεων</w:t>
      </w:r>
    </w:p>
    <w:p w:rsidR="00D355F2" w:rsidRPr="00D355F2" w:rsidRDefault="00D355F2" w:rsidP="00D355F2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341"/>
        <w:contextualSpacing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Κυριακή 3 Σεπτεμβρίου 2017</w:t>
      </w: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Συναυλία με τη Φωτεινή Δάρ</w:t>
      </w:r>
      <w:r w:rsidR="00C1347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ρ</w:t>
      </w: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</w:t>
      </w: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Είσοδος </w:t>
      </w:r>
      <w:r w:rsidR="00C13478">
        <w:rPr>
          <w:rFonts w:ascii="Times New Roman" w:eastAsia="Times New Roman" w:hAnsi="Times New Roman" w:cs="Times New Roman"/>
          <w:sz w:val="28"/>
          <w:szCs w:val="28"/>
          <w:lang w:eastAsia="el-GR"/>
        </w:rPr>
        <w:t>ελεύθερη.</w:t>
      </w:r>
    </w:p>
    <w:p w:rsidR="005E5A12" w:rsidRDefault="00D355F2" w:rsidP="005E5A1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Χώρος: Κάστρο Λαμίας - Ώρα έναρξης: 21.00</w:t>
      </w:r>
    </w:p>
    <w:p w:rsidR="005E5A12" w:rsidRDefault="005E5A12" w:rsidP="005E5A1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355F2" w:rsidRPr="00D355F2" w:rsidRDefault="00D355F2" w:rsidP="005E5A1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bookmarkStart w:id="0" w:name="_GoBack"/>
      <w:bookmarkEnd w:id="0"/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lastRenderedPageBreak/>
        <w:t>Παρασκευή 15 Σεπτεμβρίου 2017</w:t>
      </w: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«1η Διεθνής Επιστημονική Συνάντηση» με θέμα: </w:t>
      </w:r>
      <w:r w:rsidR="00C1347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«</w:t>
      </w: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Βιώσιμη αξιοποίηση ιαματικού πλούτου</w:t>
      </w:r>
      <w:r w:rsidR="00C1347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»</w:t>
      </w: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Η εκδήλωση </w:t>
      </w:r>
      <w:r w:rsidR="00C13478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πραγματοποιείται</w:t>
      </w:r>
      <w:r w:rsidRPr="00D355F2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 με τη συνεργασία του Δήμου Λαμιέων</w:t>
      </w:r>
      <w:r w:rsidR="00C13478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, του Δικτύου Ιαματικών Πηγών και</w:t>
      </w:r>
      <w:r w:rsidRPr="00D355F2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 της Πρεσβείας της Τσέχικης Δημοκρατίας</w:t>
      </w:r>
      <w:r w:rsidR="00C13478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.</w:t>
      </w:r>
    </w:p>
    <w:p w:rsidR="00C13478" w:rsidRPr="00C13478" w:rsidRDefault="00C13478" w:rsidP="00C13478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13478">
        <w:rPr>
          <w:rFonts w:ascii="Times New Roman" w:eastAsia="Times New Roman" w:hAnsi="Times New Roman" w:cs="Times New Roman"/>
          <w:sz w:val="28"/>
          <w:szCs w:val="28"/>
          <w:lang w:eastAsia="el-GR"/>
        </w:rPr>
        <w:t>Είσοδος ελεύθερη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C13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D355F2" w:rsidRDefault="00D355F2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Χώρος: Κέντρο </w:t>
      </w:r>
      <w:r w:rsidR="00C13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Ιστορικής Ενημέρωσης Θερμοπυλών </w:t>
      </w: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-</w:t>
      </w:r>
      <w:r w:rsidR="00C13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Ώρα έναρξης: 10.30</w:t>
      </w:r>
    </w:p>
    <w:p w:rsidR="00C13478" w:rsidRDefault="00C13478" w:rsidP="00C13478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34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Δευτέρα</w:t>
      </w: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8</w:t>
      </w: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Σεπτεμβρίου 2017</w:t>
      </w:r>
    </w:p>
    <w:p w:rsidR="00C13478" w:rsidRPr="00D355F2" w:rsidRDefault="00191DDF" w:rsidP="00C13478">
      <w:pPr>
        <w:spacing w:before="100" w:beforeAutospacing="1" w:after="100" w:afterAutospacing="1" w:line="240" w:lineRule="auto"/>
        <w:ind w:left="-284" w:right="-34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proofErr w:type="spellStart"/>
      <w:r w:rsidRPr="00191DD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Συνδιοργάνωση</w:t>
      </w:r>
      <w:proofErr w:type="spellEnd"/>
      <w:r w:rsidRPr="00191DD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με το Δήμο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Δελφών</w:t>
      </w:r>
    </w:p>
    <w:p w:rsidR="00C13478" w:rsidRPr="00191DDF" w:rsidRDefault="00C13478" w:rsidP="00C13478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191DDF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Μουσική εκδήλωση σε συνεργασία με το Μουσικό Σχολείο Λαμίας και </w:t>
      </w:r>
      <w:r w:rsidR="00191DDF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το </w:t>
      </w:r>
      <w:r w:rsidR="00CF50F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σύνολο κιθάρας του </w:t>
      </w:r>
      <w:r w:rsidRPr="00191DDF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Μουσικ</w:t>
      </w:r>
      <w:r w:rsidR="00CF50F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ού</w:t>
      </w:r>
      <w:r w:rsidRPr="00191DDF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Σχολείο</w:t>
      </w:r>
      <w:r w:rsidR="00CF50F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υ</w:t>
      </w:r>
      <w:r w:rsidRPr="00191DDF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Άμφισσας.</w:t>
      </w:r>
    </w:p>
    <w:p w:rsidR="00C13478" w:rsidRPr="00C13478" w:rsidRDefault="00C13478" w:rsidP="00C13478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13478">
        <w:rPr>
          <w:rFonts w:ascii="Times New Roman" w:eastAsia="Times New Roman" w:hAnsi="Times New Roman" w:cs="Times New Roman"/>
          <w:sz w:val="28"/>
          <w:szCs w:val="28"/>
          <w:lang w:eastAsia="el-GR"/>
        </w:rPr>
        <w:t>Είσοδος ελεύθερη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C13478" w:rsidRPr="00D355F2" w:rsidRDefault="00C13478" w:rsidP="00C13478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Χώρος: Δημοτική Πινακοθήκη «Αλέκος </w:t>
      </w:r>
      <w:proofErr w:type="spellStart"/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Κοντόπουλος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  -  Ώρα έναρξης: 19.</w:t>
      </w:r>
      <w:r w:rsidR="00CF50F5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</w:p>
    <w:p w:rsidR="00D355F2" w:rsidRPr="00D355F2" w:rsidRDefault="00D355F2" w:rsidP="00D355F2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34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Σάββατο 23 Σεπτεμβρίου 2017</w:t>
      </w:r>
    </w:p>
    <w:p w:rsidR="00F93D48" w:rsidRDefault="00F93D48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proofErr w:type="spellStart"/>
      <w:r w:rsidRPr="00F93D4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Φοίνισσες</w:t>
      </w:r>
      <w:proofErr w:type="spellEnd"/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 του Ευριπίδη. Συνεργασία με το Ίδρυμα «Μιχάλης Κακογιάννης», το </w:t>
      </w:r>
      <w:proofErr w:type="spellStart"/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Πάντειο</w:t>
      </w:r>
      <w:proofErr w:type="spellEnd"/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Πανεπιστήμιο και τον Πολιτιστικό Σύλλογο Θήβας «Λάιος». </w:t>
      </w:r>
    </w:p>
    <w:p w:rsidR="00F93D48" w:rsidRPr="00F93D48" w:rsidRDefault="00F93D48" w:rsidP="00F93D48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Είσοδος ελεύθερη. </w:t>
      </w:r>
    </w:p>
    <w:p w:rsidR="00F93D48" w:rsidRPr="00F93D48" w:rsidRDefault="00F93D48" w:rsidP="00F93D48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Χώρος: Κέντρο Ιστορικής Ενημέρωσης Θερμοπυλών - Ώρα έναρξης: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20</w:t>
      </w: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</w:p>
    <w:p w:rsidR="00F93D48" w:rsidRDefault="00F93D48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93D48" w:rsidRDefault="00F93D48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93D48" w:rsidRPr="00D355F2" w:rsidRDefault="00F93D48" w:rsidP="00F93D48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34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Κυριακή</w:t>
      </w: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4</w:t>
      </w: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Σεπτεμβρίου 2017</w:t>
      </w:r>
    </w:p>
    <w:p w:rsidR="00D355F2" w:rsidRPr="00D355F2" w:rsidRDefault="00D355F2" w:rsidP="00F93D48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Συναυλία με τη Δημοτική Φιλαρμονική Λαμίας</w:t>
      </w: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Συναυλία από τη Δημοτική Φιλαρμονική </w:t>
      </w:r>
      <w:r w:rsid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Λαμίας , τη χορωδία του Δημοτικού Ωδείου Λαμίας, τον Μουσικό- Πολιτιστικό Σύλλογο «Χορωδία Αταλάντης»</w:t>
      </w:r>
      <w:r w:rsidR="005A3622" w:rsidRPr="005A36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5A3622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 αντρική χορωδία του Πολιτιστικού Συλλόγου Αταλάντης «Η Πρόοδος»</w:t>
      </w:r>
      <w:r w:rsid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τη χορωδία του Μουσικού Ομίλου Στυλίδας.</w:t>
      </w:r>
    </w:p>
    <w:p w:rsidR="00F93D48" w:rsidRPr="00F93D48" w:rsidRDefault="00F93D48" w:rsidP="00F93D48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 xml:space="preserve">Είσοδος ελεύθερη. </w:t>
      </w:r>
    </w:p>
    <w:p w:rsidR="00191DDF" w:rsidRDefault="00F93D48" w:rsidP="00191DDF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Χώρος: Κέντρο Ιστορικής Ενημέρωσης Θερμοπυλών - Ώρα έναρξης: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19</w:t>
      </w: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3</w:t>
      </w: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</w:p>
    <w:p w:rsidR="00191DDF" w:rsidRDefault="00F93D48" w:rsidP="00191DDF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91DDF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χώρο του Κέντρου Ιστορικής Ενημέρωσης Θερμοπυλών θα λειτουργήσουν παράλληλα εικαστικά δρώμενα, έκθεση βιβλίου</w:t>
      </w:r>
      <w:r w:rsidR="00191DDF" w:rsidRPr="00191D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ομιλίες και εκπαιδευτικές δράσεις με τη συμμετοχή των Δήμων Αλιάρτου – </w:t>
      </w:r>
      <w:proofErr w:type="spellStart"/>
      <w:r w:rsidR="00191DDF" w:rsidRPr="00191DDF">
        <w:rPr>
          <w:rFonts w:ascii="Times New Roman" w:eastAsia="Times New Roman" w:hAnsi="Times New Roman" w:cs="Times New Roman"/>
          <w:sz w:val="28"/>
          <w:szCs w:val="28"/>
          <w:lang w:eastAsia="el-GR"/>
        </w:rPr>
        <w:t>Θεσπιέων</w:t>
      </w:r>
      <w:proofErr w:type="spellEnd"/>
      <w:r w:rsidR="00191DDF" w:rsidRPr="00191D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Ιστιαίας –Αιδηψού</w:t>
      </w:r>
    </w:p>
    <w:p w:rsidR="00D355F2" w:rsidRPr="00191DDF" w:rsidRDefault="00F93D48" w:rsidP="00191DDF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91DDF">
        <w:rPr>
          <w:rFonts w:ascii="Times New Roman" w:eastAsia="Times New Roman" w:hAnsi="Times New Roman" w:cs="Times New Roman"/>
          <w:sz w:val="28"/>
          <w:szCs w:val="28"/>
          <w:lang w:eastAsia="el-GR"/>
        </w:rPr>
        <w:t>Λήξη των «</w:t>
      </w:r>
      <w:proofErr w:type="spellStart"/>
      <w:r w:rsidRPr="00191DD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Θερμοπυλείων</w:t>
      </w:r>
      <w:proofErr w:type="spellEnd"/>
      <w:r w:rsidRPr="00191DD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2017</w:t>
      </w:r>
      <w:r w:rsidRPr="00191DDF">
        <w:rPr>
          <w:rFonts w:ascii="Times New Roman" w:eastAsia="Times New Roman" w:hAnsi="Times New Roman" w:cs="Times New Roman"/>
          <w:sz w:val="28"/>
          <w:szCs w:val="28"/>
          <w:lang w:eastAsia="el-GR"/>
        </w:rPr>
        <w:t>».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11" w:rsidRDefault="00647411" w:rsidP="005A4651">
      <w:pPr>
        <w:spacing w:after="0" w:line="240" w:lineRule="auto"/>
      </w:pPr>
      <w:r>
        <w:separator/>
      </w:r>
    </w:p>
  </w:endnote>
  <w:endnote w:type="continuationSeparator" w:id="0">
    <w:p w:rsidR="00647411" w:rsidRDefault="00647411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11" w:rsidRDefault="00647411" w:rsidP="005A4651">
      <w:pPr>
        <w:spacing w:after="0" w:line="240" w:lineRule="auto"/>
      </w:pPr>
      <w:r>
        <w:separator/>
      </w:r>
    </w:p>
  </w:footnote>
  <w:footnote w:type="continuationSeparator" w:id="0">
    <w:p w:rsidR="00647411" w:rsidRDefault="00647411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81B"/>
    <w:multiLevelType w:val="hybridMultilevel"/>
    <w:tmpl w:val="FEA46F66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368F4AB2"/>
    <w:multiLevelType w:val="hybridMultilevel"/>
    <w:tmpl w:val="847C017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AD59C7"/>
    <w:multiLevelType w:val="hybridMultilevel"/>
    <w:tmpl w:val="F6ACE20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B776ABF"/>
    <w:multiLevelType w:val="hybridMultilevel"/>
    <w:tmpl w:val="0EFC4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F2049"/>
    <w:rsid w:val="00106FCD"/>
    <w:rsid w:val="001741B5"/>
    <w:rsid w:val="001841C1"/>
    <w:rsid w:val="00191DDF"/>
    <w:rsid w:val="00231183"/>
    <w:rsid w:val="00272209"/>
    <w:rsid w:val="002B5E7F"/>
    <w:rsid w:val="00390ACF"/>
    <w:rsid w:val="003C351F"/>
    <w:rsid w:val="00436738"/>
    <w:rsid w:val="00442B29"/>
    <w:rsid w:val="004806A5"/>
    <w:rsid w:val="0050005B"/>
    <w:rsid w:val="0059236D"/>
    <w:rsid w:val="005A3622"/>
    <w:rsid w:val="005A4651"/>
    <w:rsid w:val="005E5A12"/>
    <w:rsid w:val="00621332"/>
    <w:rsid w:val="00647411"/>
    <w:rsid w:val="006C36E7"/>
    <w:rsid w:val="006D70A6"/>
    <w:rsid w:val="007E3598"/>
    <w:rsid w:val="008067C0"/>
    <w:rsid w:val="00846078"/>
    <w:rsid w:val="008F41D8"/>
    <w:rsid w:val="009311D3"/>
    <w:rsid w:val="009356E4"/>
    <w:rsid w:val="00A27239"/>
    <w:rsid w:val="00C03A30"/>
    <w:rsid w:val="00C13478"/>
    <w:rsid w:val="00C66071"/>
    <w:rsid w:val="00CA5790"/>
    <w:rsid w:val="00CD0044"/>
    <w:rsid w:val="00CF50F5"/>
    <w:rsid w:val="00D355F2"/>
    <w:rsid w:val="00D40D66"/>
    <w:rsid w:val="00DE38B9"/>
    <w:rsid w:val="00E35E5E"/>
    <w:rsid w:val="00E7224C"/>
    <w:rsid w:val="00F07EFA"/>
    <w:rsid w:val="00F93D48"/>
    <w:rsid w:val="00F963A7"/>
    <w:rsid w:val="00FA694C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19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19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2017-09-02T09:52:00Z</cp:lastPrinted>
  <dcterms:created xsi:type="dcterms:W3CDTF">2017-09-02T09:03:00Z</dcterms:created>
  <dcterms:modified xsi:type="dcterms:W3CDTF">2017-09-13T07:09:00Z</dcterms:modified>
</cp:coreProperties>
</file>